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51F40" w14:textId="0D056587" w:rsidR="00D72EDA" w:rsidRPr="00846B52" w:rsidRDefault="00504821" w:rsidP="00F624EC">
      <w:pPr>
        <w:ind w:left="-112"/>
        <w:rPr>
          <w:rFonts w:eastAsia="Arial Unicode MS" w:cs="Times New Roman"/>
          <w:b/>
          <w:color w:val="000000" w:themeColor="text1"/>
          <w:sz w:val="24"/>
          <w:szCs w:val="24"/>
        </w:rPr>
      </w:pPr>
      <w:r w:rsidRPr="00846B52">
        <w:rPr>
          <w:bCs/>
        </w:rPr>
        <w:drawing>
          <wp:anchor distT="0" distB="0" distL="114300" distR="114300" simplePos="0" relativeHeight="251658240" behindDoc="1" locked="0" layoutInCell="1" allowOverlap="1" wp14:anchorId="0F2C832A" wp14:editId="6D6B06C9">
            <wp:simplePos x="0" y="0"/>
            <wp:positionH relativeFrom="column">
              <wp:posOffset>4629014</wp:posOffset>
            </wp:positionH>
            <wp:positionV relativeFrom="paragraph">
              <wp:posOffset>3810</wp:posOffset>
            </wp:positionV>
            <wp:extent cx="1264285" cy="1686560"/>
            <wp:effectExtent l="0" t="0" r="5715" b="2540"/>
            <wp:wrapTight wrapText="bothSides">
              <wp:wrapPolygon edited="0">
                <wp:start x="0" y="0"/>
                <wp:lineTo x="0" y="21470"/>
                <wp:lineTo x="21481" y="21470"/>
                <wp:lineTo x="21481" y="0"/>
                <wp:lineTo x="0" y="0"/>
              </wp:wrapPolygon>
            </wp:wrapTight>
            <wp:docPr id="1" name="Grafik 1" descr="Ein Bild, das Person, drinnen, Boden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874691_2532440680105338_5772644600845959168_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F31" w:rsidRPr="00846B52">
        <w:rPr>
          <w:rFonts w:eastAsia="Arial Unicode MS" w:cs="Times New Roman"/>
          <w:b/>
          <w:color w:val="000000" w:themeColor="text1"/>
          <w:sz w:val="24"/>
          <w:szCs w:val="24"/>
        </w:rPr>
        <w:t>Sp</w:t>
      </w:r>
      <w:bookmarkStart w:id="0" w:name="_GoBack"/>
      <w:bookmarkEnd w:id="0"/>
      <w:r w:rsidR="00615F31" w:rsidRPr="00846B52">
        <w:rPr>
          <w:rFonts w:eastAsia="Arial Unicode MS" w:cs="Times New Roman"/>
          <w:b/>
          <w:color w:val="000000" w:themeColor="text1"/>
          <w:sz w:val="24"/>
          <w:szCs w:val="24"/>
        </w:rPr>
        <w:t>eed Dating</w:t>
      </w:r>
    </w:p>
    <w:p w14:paraId="2C31B793" w14:textId="77777777" w:rsidR="00504821" w:rsidRPr="00846B52" w:rsidRDefault="00504821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</w:p>
    <w:p w14:paraId="5DE1552B" w14:textId="4A57FA7F" w:rsidR="00504821" w:rsidRPr="00846B52" w:rsidRDefault="00827786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846B52">
        <w:t xml:space="preserve">Du hast </w:t>
      </w:r>
      <w:r w:rsidR="00615F31" w:rsidRPr="00846B52">
        <w:t>zwei</w:t>
      </w:r>
      <w:r w:rsidR="00806D16" w:rsidRPr="00846B52">
        <w:t xml:space="preserve"> </w:t>
      </w:r>
      <w:r w:rsidRPr="00846B52">
        <w:t>Minuten</w:t>
      </w:r>
      <w:r w:rsidR="00504821" w:rsidRPr="00846B52">
        <w:t xml:space="preserve"> </w:t>
      </w:r>
      <w:r w:rsidRPr="00846B52">
        <w:t xml:space="preserve">um dich </w:t>
      </w:r>
      <w:r w:rsidR="00504821" w:rsidRPr="00846B52">
        <w:t xml:space="preserve">kurz </w:t>
      </w:r>
      <w:r w:rsidRPr="00846B52">
        <w:t xml:space="preserve">vorzustellen. </w:t>
      </w:r>
    </w:p>
    <w:p w14:paraId="2350EE3E" w14:textId="4233F240" w:rsidR="00AA5F47" w:rsidRPr="00846B52" w:rsidRDefault="00827786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846B52">
        <w:t xml:space="preserve">Korrigiere die Aussprache in </w:t>
      </w:r>
      <w:r w:rsidR="00615F31" w:rsidRPr="00846B52">
        <w:t>Französisch</w:t>
      </w:r>
      <w:r w:rsidR="00806D16" w:rsidRPr="00846B52">
        <w:t xml:space="preserve"> deines Gegenübers</w:t>
      </w:r>
      <w:r w:rsidRPr="00846B52">
        <w:t>!</w:t>
      </w:r>
    </w:p>
    <w:p w14:paraId="4469707F" w14:textId="77777777" w:rsidR="00504821" w:rsidRPr="00846B52" w:rsidRDefault="00504821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i/>
          <w:iCs/>
        </w:rPr>
      </w:pPr>
    </w:p>
    <w:p w14:paraId="5A780B57" w14:textId="77777777" w:rsidR="00504821" w:rsidRPr="00846B52" w:rsidRDefault="00827786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i/>
          <w:iCs/>
        </w:rPr>
      </w:pPr>
      <w:r w:rsidRPr="00846B52">
        <w:rPr>
          <w:i/>
          <w:iCs/>
        </w:rPr>
        <w:t xml:space="preserve">Tu </w:t>
      </w:r>
      <w:proofErr w:type="spellStart"/>
      <w:r w:rsidRPr="00846B52">
        <w:rPr>
          <w:i/>
          <w:iCs/>
        </w:rPr>
        <w:t>as</w:t>
      </w:r>
      <w:proofErr w:type="spellEnd"/>
      <w:r w:rsidRPr="00846B52">
        <w:rPr>
          <w:i/>
          <w:iCs/>
        </w:rPr>
        <w:t xml:space="preserve"> </w:t>
      </w:r>
      <w:proofErr w:type="spellStart"/>
      <w:r w:rsidR="00806D16" w:rsidRPr="00846B52">
        <w:rPr>
          <w:i/>
          <w:iCs/>
        </w:rPr>
        <w:t>trois</w:t>
      </w:r>
      <w:proofErr w:type="spellEnd"/>
      <w:r w:rsidRPr="00846B52">
        <w:rPr>
          <w:i/>
          <w:iCs/>
        </w:rPr>
        <w:t xml:space="preserve"> </w:t>
      </w:r>
      <w:proofErr w:type="spellStart"/>
      <w:r w:rsidRPr="00846B52">
        <w:rPr>
          <w:i/>
          <w:iCs/>
        </w:rPr>
        <w:t>minutes</w:t>
      </w:r>
      <w:proofErr w:type="spellEnd"/>
      <w:r w:rsidRPr="00846B52">
        <w:rPr>
          <w:i/>
          <w:iCs/>
        </w:rPr>
        <w:t xml:space="preserve"> </w:t>
      </w:r>
      <w:proofErr w:type="spellStart"/>
      <w:r w:rsidRPr="00846B52">
        <w:rPr>
          <w:i/>
          <w:iCs/>
        </w:rPr>
        <w:t>pour</w:t>
      </w:r>
      <w:proofErr w:type="spellEnd"/>
      <w:r w:rsidRPr="00846B52">
        <w:rPr>
          <w:i/>
          <w:iCs/>
        </w:rPr>
        <w:t xml:space="preserve"> </w:t>
      </w:r>
      <w:proofErr w:type="spellStart"/>
      <w:r w:rsidRPr="00846B52">
        <w:rPr>
          <w:i/>
          <w:iCs/>
        </w:rPr>
        <w:t>te</w:t>
      </w:r>
      <w:proofErr w:type="spellEnd"/>
      <w:r w:rsidRPr="00846B52">
        <w:rPr>
          <w:i/>
          <w:iCs/>
        </w:rPr>
        <w:t xml:space="preserve"> </w:t>
      </w:r>
      <w:proofErr w:type="spellStart"/>
      <w:r w:rsidRPr="00846B52">
        <w:rPr>
          <w:i/>
          <w:iCs/>
        </w:rPr>
        <w:t>présenter</w:t>
      </w:r>
      <w:proofErr w:type="spellEnd"/>
      <w:r w:rsidRPr="00846B52">
        <w:rPr>
          <w:i/>
          <w:iCs/>
        </w:rPr>
        <w:t>.</w:t>
      </w:r>
    </w:p>
    <w:p w14:paraId="450432E2" w14:textId="4D4490E9" w:rsidR="00827786" w:rsidRPr="00846B52" w:rsidRDefault="00827786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i/>
          <w:iCs/>
        </w:rPr>
      </w:pPr>
      <w:proofErr w:type="spellStart"/>
      <w:r w:rsidRPr="00846B52">
        <w:rPr>
          <w:i/>
          <w:iCs/>
        </w:rPr>
        <w:t>Corrige</w:t>
      </w:r>
      <w:proofErr w:type="spellEnd"/>
      <w:r w:rsidRPr="00846B52">
        <w:rPr>
          <w:i/>
          <w:iCs/>
        </w:rPr>
        <w:t xml:space="preserve"> la </w:t>
      </w:r>
      <w:proofErr w:type="spellStart"/>
      <w:r w:rsidRPr="00846B52">
        <w:rPr>
          <w:i/>
          <w:iCs/>
        </w:rPr>
        <w:t>prononciation</w:t>
      </w:r>
      <w:proofErr w:type="spellEnd"/>
      <w:r w:rsidRPr="00846B52">
        <w:rPr>
          <w:i/>
          <w:iCs/>
        </w:rPr>
        <w:t xml:space="preserve"> en </w:t>
      </w:r>
      <w:proofErr w:type="spellStart"/>
      <w:r w:rsidRPr="00846B52">
        <w:rPr>
          <w:i/>
          <w:iCs/>
        </w:rPr>
        <w:t>français</w:t>
      </w:r>
      <w:proofErr w:type="spellEnd"/>
      <w:r w:rsidR="00806D16" w:rsidRPr="00846B52">
        <w:rPr>
          <w:i/>
          <w:iCs/>
        </w:rPr>
        <w:t xml:space="preserve"> de ton vis-à-vis </w:t>
      </w:r>
      <w:r w:rsidRPr="00846B52">
        <w:rPr>
          <w:i/>
          <w:iCs/>
        </w:rPr>
        <w:t>!</w:t>
      </w:r>
    </w:p>
    <w:p w14:paraId="62FFF7F1" w14:textId="67506B0A" w:rsidR="00504821" w:rsidRPr="00846B52" w:rsidRDefault="00504821" w:rsidP="00504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i/>
          <w:iCs/>
        </w:rPr>
      </w:pPr>
    </w:p>
    <w:p w14:paraId="13275CE4" w14:textId="68234CC6" w:rsidR="00504821" w:rsidRPr="00846B52" w:rsidRDefault="00504821" w:rsidP="00504821">
      <w:pPr>
        <w:spacing w:before="0" w:after="0" w:line="240" w:lineRule="auto"/>
        <w:rPr>
          <w:i/>
          <w:iCs/>
        </w:rPr>
      </w:pPr>
    </w:p>
    <w:p w14:paraId="54CBA721" w14:textId="77777777" w:rsidR="00504821" w:rsidRPr="00846B52" w:rsidRDefault="00504821" w:rsidP="00504821">
      <w:pPr>
        <w:spacing w:before="0" w:after="0" w:line="240" w:lineRule="auto"/>
        <w:rPr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53"/>
        <w:gridCol w:w="4653"/>
      </w:tblGrid>
      <w:tr w:rsidR="00E407CC" w:rsidRPr="00846B52" w14:paraId="2077BADA" w14:textId="3B3B7FCB" w:rsidTr="00EF73CE">
        <w:trPr>
          <w:trHeight w:val="567"/>
        </w:trPr>
        <w:tc>
          <w:tcPr>
            <w:tcW w:w="4653" w:type="dxa"/>
            <w:vAlign w:val="center"/>
          </w:tcPr>
          <w:p w14:paraId="0212A605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Je </w:t>
            </w:r>
            <w:proofErr w:type="spellStart"/>
            <w:r w:rsidRPr="00846B52">
              <w:rPr>
                <w:bCs/>
              </w:rPr>
              <w:t>m’appelle</w:t>
            </w:r>
            <w:proofErr w:type="spellEnd"/>
          </w:p>
        </w:tc>
        <w:tc>
          <w:tcPr>
            <w:tcW w:w="4653" w:type="dxa"/>
            <w:vAlign w:val="center"/>
          </w:tcPr>
          <w:p w14:paraId="74A2679C" w14:textId="07EECDC6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heisse…</w:t>
            </w:r>
          </w:p>
        </w:tc>
      </w:tr>
      <w:tr w:rsidR="00E407CC" w:rsidRPr="00846B52" w14:paraId="442720ED" w14:textId="156DB5D9" w:rsidTr="00EF73CE">
        <w:trPr>
          <w:trHeight w:val="567"/>
        </w:trPr>
        <w:tc>
          <w:tcPr>
            <w:tcW w:w="4653" w:type="dxa"/>
            <w:vAlign w:val="center"/>
          </w:tcPr>
          <w:p w14:paraId="5FDD342A" w14:textId="32F282B4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proofErr w:type="spellStart"/>
            <w:r w:rsidRPr="00846B52">
              <w:rPr>
                <w:bCs/>
              </w:rPr>
              <w:t>J’ai</w:t>
            </w:r>
            <w:proofErr w:type="spellEnd"/>
            <w:r w:rsidRPr="00846B52">
              <w:rPr>
                <w:bCs/>
              </w:rPr>
              <w:t xml:space="preserve"> … ans</w:t>
            </w:r>
          </w:p>
        </w:tc>
        <w:tc>
          <w:tcPr>
            <w:tcW w:w="4653" w:type="dxa"/>
            <w:vAlign w:val="center"/>
          </w:tcPr>
          <w:p w14:paraId="2CE60825" w14:textId="011B6213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bin … Jahre alt</w:t>
            </w:r>
          </w:p>
        </w:tc>
      </w:tr>
      <w:tr w:rsidR="00E407CC" w:rsidRPr="00846B52" w14:paraId="6E729191" w14:textId="0FD343C5" w:rsidTr="00EF73CE">
        <w:trPr>
          <w:trHeight w:val="567"/>
        </w:trPr>
        <w:tc>
          <w:tcPr>
            <w:tcW w:w="4653" w:type="dxa"/>
            <w:vAlign w:val="center"/>
          </w:tcPr>
          <w:p w14:paraId="6C50AFBB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proofErr w:type="spellStart"/>
            <w:r w:rsidRPr="00846B52">
              <w:rPr>
                <w:bCs/>
              </w:rPr>
              <w:t>J’habite</w:t>
            </w:r>
            <w:proofErr w:type="spellEnd"/>
            <w:r w:rsidRPr="00846B52">
              <w:rPr>
                <w:bCs/>
              </w:rPr>
              <w:t xml:space="preserve"> à …</w:t>
            </w:r>
          </w:p>
        </w:tc>
        <w:tc>
          <w:tcPr>
            <w:tcW w:w="4653" w:type="dxa"/>
            <w:vAlign w:val="center"/>
          </w:tcPr>
          <w:p w14:paraId="36DB8541" w14:textId="128E1200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wohne in …</w:t>
            </w:r>
          </w:p>
        </w:tc>
      </w:tr>
      <w:tr w:rsidR="00E407CC" w:rsidRPr="00846B52" w14:paraId="715AA074" w14:textId="1E93DA4B" w:rsidTr="00EF73CE">
        <w:trPr>
          <w:trHeight w:val="567"/>
        </w:trPr>
        <w:tc>
          <w:tcPr>
            <w:tcW w:w="4653" w:type="dxa"/>
            <w:vAlign w:val="center"/>
          </w:tcPr>
          <w:p w14:paraId="17389937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proofErr w:type="spellStart"/>
            <w:r w:rsidRPr="00846B52">
              <w:rPr>
                <w:bCs/>
              </w:rPr>
              <w:t>J’ai</w:t>
            </w:r>
            <w:proofErr w:type="spellEnd"/>
            <w:r w:rsidRPr="00846B52">
              <w:rPr>
                <w:bCs/>
              </w:rPr>
              <w:t xml:space="preserve"> … </w:t>
            </w:r>
            <w:proofErr w:type="spellStart"/>
            <w:r w:rsidRPr="00846B52">
              <w:rPr>
                <w:bCs/>
              </w:rPr>
              <w:t>soeur</w:t>
            </w:r>
            <w:proofErr w:type="spellEnd"/>
            <w:r w:rsidRPr="00846B52">
              <w:rPr>
                <w:bCs/>
              </w:rPr>
              <w:t xml:space="preserve">/s et … </w:t>
            </w:r>
            <w:proofErr w:type="spellStart"/>
            <w:r w:rsidRPr="00846B52">
              <w:rPr>
                <w:bCs/>
              </w:rPr>
              <w:t>frère</w:t>
            </w:r>
            <w:proofErr w:type="spellEnd"/>
            <w:r w:rsidRPr="00846B52">
              <w:rPr>
                <w:bCs/>
              </w:rPr>
              <w:t>/s</w:t>
            </w:r>
          </w:p>
        </w:tc>
        <w:tc>
          <w:tcPr>
            <w:tcW w:w="4653" w:type="dxa"/>
            <w:vAlign w:val="center"/>
          </w:tcPr>
          <w:p w14:paraId="292A3442" w14:textId="6F554C16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Ich habe … Schwester/Schwestern </w:t>
            </w:r>
            <w:r w:rsidRPr="00846B52">
              <w:rPr>
                <w:bCs/>
              </w:rPr>
              <w:br/>
              <w:t>und … Bruder/Brüder.</w:t>
            </w:r>
          </w:p>
        </w:tc>
      </w:tr>
      <w:tr w:rsidR="00E407CC" w:rsidRPr="00846B52" w14:paraId="0CDFDA1F" w14:textId="5323869E" w:rsidTr="00EF73CE">
        <w:trPr>
          <w:trHeight w:val="567"/>
        </w:trPr>
        <w:tc>
          <w:tcPr>
            <w:tcW w:w="4653" w:type="dxa"/>
            <w:vAlign w:val="center"/>
          </w:tcPr>
          <w:p w14:paraId="3EE907DF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Je </w:t>
            </w:r>
            <w:proofErr w:type="spellStart"/>
            <w:r w:rsidRPr="00846B52">
              <w:rPr>
                <w:bCs/>
              </w:rPr>
              <w:t>viens</w:t>
            </w:r>
            <w:proofErr w:type="spellEnd"/>
            <w:r w:rsidRPr="00846B52">
              <w:rPr>
                <w:bCs/>
              </w:rPr>
              <w:t xml:space="preserve"> de … (</w:t>
            </w:r>
            <w:proofErr w:type="spellStart"/>
            <w:r w:rsidRPr="00846B52">
              <w:rPr>
                <w:bCs/>
              </w:rPr>
              <w:t>pays</w:t>
            </w:r>
            <w:proofErr w:type="spellEnd"/>
            <w:r w:rsidRPr="00846B52">
              <w:rPr>
                <w:bCs/>
              </w:rPr>
              <w:t>).</w:t>
            </w:r>
          </w:p>
        </w:tc>
        <w:tc>
          <w:tcPr>
            <w:tcW w:w="4653" w:type="dxa"/>
            <w:vAlign w:val="center"/>
          </w:tcPr>
          <w:p w14:paraId="14F02F8C" w14:textId="3654D54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komme aus … (Land).</w:t>
            </w:r>
          </w:p>
        </w:tc>
      </w:tr>
      <w:tr w:rsidR="00E407CC" w:rsidRPr="00846B52" w14:paraId="3D7386A4" w14:textId="5D5CC0A9" w:rsidTr="00EF73CE">
        <w:trPr>
          <w:trHeight w:val="567"/>
        </w:trPr>
        <w:tc>
          <w:tcPr>
            <w:tcW w:w="4653" w:type="dxa"/>
            <w:vAlign w:val="center"/>
          </w:tcPr>
          <w:p w14:paraId="07575C10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Ma </w:t>
            </w:r>
            <w:proofErr w:type="spellStart"/>
            <w:r w:rsidRPr="00846B52">
              <w:rPr>
                <w:bCs/>
              </w:rPr>
              <w:t>couleur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préférée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4A57F314" w14:textId="6F86C89A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Meine Lieblingsfarbe ist …</w:t>
            </w:r>
          </w:p>
        </w:tc>
      </w:tr>
      <w:tr w:rsidR="00E407CC" w:rsidRPr="00846B52" w14:paraId="099364F2" w14:textId="2B151E62" w:rsidTr="00EF73CE">
        <w:trPr>
          <w:trHeight w:val="567"/>
        </w:trPr>
        <w:tc>
          <w:tcPr>
            <w:tcW w:w="4653" w:type="dxa"/>
            <w:vAlign w:val="center"/>
          </w:tcPr>
          <w:p w14:paraId="078B644C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proofErr w:type="spellStart"/>
            <w:r w:rsidRPr="00846B52">
              <w:rPr>
                <w:bCs/>
              </w:rPr>
              <w:t>J’ai</w:t>
            </w:r>
            <w:proofErr w:type="spellEnd"/>
            <w:r w:rsidRPr="00846B52">
              <w:rPr>
                <w:bCs/>
              </w:rPr>
              <w:t xml:space="preserve"> les </w:t>
            </w:r>
            <w:proofErr w:type="spellStart"/>
            <w:r w:rsidRPr="00846B52">
              <w:rPr>
                <w:bCs/>
              </w:rPr>
              <w:t>yeux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643B6074" w14:textId="20CAA48C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habe … Augen.</w:t>
            </w:r>
          </w:p>
        </w:tc>
      </w:tr>
      <w:tr w:rsidR="00E407CC" w:rsidRPr="00846B52" w14:paraId="6E67D27A" w14:textId="54F02D96" w:rsidTr="00EF73CE">
        <w:trPr>
          <w:trHeight w:val="567"/>
        </w:trPr>
        <w:tc>
          <w:tcPr>
            <w:tcW w:w="4653" w:type="dxa"/>
            <w:vAlign w:val="center"/>
          </w:tcPr>
          <w:p w14:paraId="317EF41D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proofErr w:type="spellStart"/>
            <w:r w:rsidRPr="00846B52">
              <w:rPr>
                <w:bCs/>
              </w:rPr>
              <w:t>J’ai</w:t>
            </w:r>
            <w:proofErr w:type="spellEnd"/>
            <w:r w:rsidRPr="00846B52">
              <w:rPr>
                <w:bCs/>
              </w:rPr>
              <w:t xml:space="preserve"> les </w:t>
            </w:r>
            <w:proofErr w:type="spellStart"/>
            <w:r w:rsidRPr="00846B52">
              <w:rPr>
                <w:bCs/>
              </w:rPr>
              <w:t>cheveux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1D11BF77" w14:textId="19175838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habe … Haare.</w:t>
            </w:r>
          </w:p>
        </w:tc>
      </w:tr>
      <w:tr w:rsidR="00E407CC" w:rsidRPr="00846B52" w14:paraId="2354E0AD" w14:textId="4CEB0841" w:rsidTr="00EF73CE">
        <w:trPr>
          <w:trHeight w:val="567"/>
        </w:trPr>
        <w:tc>
          <w:tcPr>
            <w:tcW w:w="4653" w:type="dxa"/>
            <w:vAlign w:val="center"/>
          </w:tcPr>
          <w:p w14:paraId="19F33C16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Je </w:t>
            </w:r>
            <w:proofErr w:type="spellStart"/>
            <w:r w:rsidRPr="00846B52">
              <w:rPr>
                <w:bCs/>
              </w:rPr>
              <w:t>mesure</w:t>
            </w:r>
            <w:proofErr w:type="spellEnd"/>
            <w:r w:rsidRPr="00846B52">
              <w:rPr>
                <w:bCs/>
              </w:rPr>
              <w:t xml:space="preserve"> … cm.</w:t>
            </w:r>
          </w:p>
        </w:tc>
        <w:tc>
          <w:tcPr>
            <w:tcW w:w="4653" w:type="dxa"/>
            <w:vAlign w:val="center"/>
          </w:tcPr>
          <w:p w14:paraId="6FA87F26" w14:textId="2FA0092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bin … cm gross.</w:t>
            </w:r>
          </w:p>
        </w:tc>
      </w:tr>
      <w:tr w:rsidR="00E407CC" w:rsidRPr="00846B52" w14:paraId="3F0F9E54" w14:textId="2E22D755" w:rsidTr="00EF73CE">
        <w:trPr>
          <w:trHeight w:val="567"/>
        </w:trPr>
        <w:tc>
          <w:tcPr>
            <w:tcW w:w="4653" w:type="dxa"/>
            <w:vAlign w:val="center"/>
          </w:tcPr>
          <w:p w14:paraId="3BFEF527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Je </w:t>
            </w:r>
            <w:proofErr w:type="spellStart"/>
            <w:r w:rsidRPr="00846B52">
              <w:rPr>
                <w:bCs/>
              </w:rPr>
              <w:t>porte</w:t>
            </w:r>
            <w:proofErr w:type="spellEnd"/>
            <w:r w:rsidRPr="00846B52">
              <w:rPr>
                <w:bCs/>
              </w:rPr>
              <w:t xml:space="preserve"> la </w:t>
            </w:r>
            <w:proofErr w:type="spellStart"/>
            <w:r w:rsidRPr="00846B52">
              <w:rPr>
                <w:bCs/>
              </w:rPr>
              <w:t>pointure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09AB9B8B" w14:textId="298BE879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trage Schuhgrösse …</w:t>
            </w:r>
          </w:p>
        </w:tc>
      </w:tr>
      <w:tr w:rsidR="00E407CC" w:rsidRPr="00846B52" w14:paraId="69B4D2AC" w14:textId="177AD7CD" w:rsidTr="00EF73CE">
        <w:trPr>
          <w:trHeight w:val="567"/>
        </w:trPr>
        <w:tc>
          <w:tcPr>
            <w:tcW w:w="4653" w:type="dxa"/>
            <w:vAlign w:val="center"/>
          </w:tcPr>
          <w:p w14:paraId="24E469A0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Ma </w:t>
            </w:r>
            <w:proofErr w:type="spellStart"/>
            <w:r w:rsidRPr="00846B52">
              <w:rPr>
                <w:bCs/>
              </w:rPr>
              <w:t>musique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préférée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5EB57EB4" w14:textId="267A8154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Meine Lieblingsmusik ist …</w:t>
            </w:r>
          </w:p>
        </w:tc>
      </w:tr>
      <w:tr w:rsidR="00E407CC" w:rsidRPr="00846B52" w14:paraId="7B77F8CF" w14:textId="73CAB82C" w:rsidTr="00EF73CE">
        <w:trPr>
          <w:trHeight w:val="567"/>
        </w:trPr>
        <w:tc>
          <w:tcPr>
            <w:tcW w:w="4653" w:type="dxa"/>
            <w:vAlign w:val="center"/>
          </w:tcPr>
          <w:p w14:paraId="657603AD" w14:textId="278D87B3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Mon </w:t>
            </w:r>
            <w:proofErr w:type="spellStart"/>
            <w:r w:rsidRPr="00846B52">
              <w:rPr>
                <w:bCs/>
              </w:rPr>
              <w:t>sport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430868B2" w14:textId="0D37B8A9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 Lieblingssport ist …</w:t>
            </w:r>
          </w:p>
        </w:tc>
      </w:tr>
      <w:tr w:rsidR="00E407CC" w:rsidRPr="00846B52" w14:paraId="06AF7971" w14:textId="34A5401E" w:rsidTr="00EF73CE">
        <w:trPr>
          <w:trHeight w:val="567"/>
        </w:trPr>
        <w:tc>
          <w:tcPr>
            <w:tcW w:w="4653" w:type="dxa"/>
            <w:vAlign w:val="center"/>
          </w:tcPr>
          <w:p w14:paraId="0B7E487C" w14:textId="7777777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Ma </w:t>
            </w:r>
            <w:proofErr w:type="spellStart"/>
            <w:r w:rsidRPr="00846B52">
              <w:rPr>
                <w:bCs/>
              </w:rPr>
              <w:t>matière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préférée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4299955E" w14:textId="2DB3D761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 Lieblingsfach ist …</w:t>
            </w:r>
          </w:p>
        </w:tc>
      </w:tr>
      <w:tr w:rsidR="00E407CC" w:rsidRPr="00846B52" w14:paraId="166E6659" w14:textId="19040228" w:rsidTr="00EF73CE">
        <w:trPr>
          <w:trHeight w:val="567"/>
        </w:trPr>
        <w:tc>
          <w:tcPr>
            <w:tcW w:w="4653" w:type="dxa"/>
            <w:vAlign w:val="center"/>
          </w:tcPr>
          <w:p w14:paraId="705C0D12" w14:textId="7B9BB1F2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Mon film </w:t>
            </w:r>
            <w:proofErr w:type="spellStart"/>
            <w:r w:rsidRPr="00846B52">
              <w:rPr>
                <w:bCs/>
              </w:rPr>
              <w:t>préféré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49D36530" w14:textId="675A6F9D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 Lieblingsfilm ist …</w:t>
            </w:r>
          </w:p>
        </w:tc>
      </w:tr>
      <w:tr w:rsidR="00E407CC" w:rsidRPr="00846B52" w14:paraId="40EBA19A" w14:textId="4DDDC62B" w:rsidTr="00EF73CE">
        <w:trPr>
          <w:trHeight w:val="567"/>
        </w:trPr>
        <w:tc>
          <w:tcPr>
            <w:tcW w:w="4653" w:type="dxa"/>
            <w:vAlign w:val="center"/>
          </w:tcPr>
          <w:p w14:paraId="0D0982CD" w14:textId="1F067B8A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Mon </w:t>
            </w:r>
            <w:proofErr w:type="spellStart"/>
            <w:r w:rsidRPr="00846B52">
              <w:rPr>
                <w:bCs/>
              </w:rPr>
              <w:t>repas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50083065" w14:textId="1378CFE7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 Lieblingsessen ist …</w:t>
            </w:r>
          </w:p>
        </w:tc>
      </w:tr>
      <w:tr w:rsidR="00E407CC" w:rsidRPr="00846B52" w14:paraId="206C2597" w14:textId="6535652F" w:rsidTr="00EF73CE">
        <w:trPr>
          <w:trHeight w:val="567"/>
        </w:trPr>
        <w:tc>
          <w:tcPr>
            <w:tcW w:w="4653" w:type="dxa"/>
            <w:vAlign w:val="center"/>
          </w:tcPr>
          <w:p w14:paraId="5BB74202" w14:textId="56BE22E4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Mon </w:t>
            </w:r>
            <w:proofErr w:type="spellStart"/>
            <w:r w:rsidRPr="00846B52">
              <w:rPr>
                <w:bCs/>
              </w:rPr>
              <w:t>dessert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préféré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est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4C77BBC0" w14:textId="1CCC79AE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Mein Lieblingsdessert ist …</w:t>
            </w:r>
          </w:p>
        </w:tc>
      </w:tr>
      <w:tr w:rsidR="00E407CC" w:rsidRPr="00846B52" w14:paraId="72372404" w14:textId="286AA25F" w:rsidTr="00EF73CE">
        <w:trPr>
          <w:trHeight w:val="567"/>
        </w:trPr>
        <w:tc>
          <w:tcPr>
            <w:tcW w:w="4653" w:type="dxa"/>
            <w:vAlign w:val="center"/>
          </w:tcPr>
          <w:p w14:paraId="1C61E266" w14:textId="46CE985A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 xml:space="preserve">Je </w:t>
            </w:r>
            <w:proofErr w:type="spellStart"/>
            <w:r w:rsidRPr="00846B52">
              <w:rPr>
                <w:bCs/>
              </w:rPr>
              <w:t>veux</w:t>
            </w:r>
            <w:proofErr w:type="spellEnd"/>
            <w:r w:rsidRPr="00846B52">
              <w:rPr>
                <w:bCs/>
              </w:rPr>
              <w:t xml:space="preserve"> </w:t>
            </w:r>
            <w:proofErr w:type="spellStart"/>
            <w:r w:rsidRPr="00846B52">
              <w:rPr>
                <w:bCs/>
              </w:rPr>
              <w:t>devenir</w:t>
            </w:r>
            <w:proofErr w:type="spellEnd"/>
            <w:r w:rsidRPr="00846B52">
              <w:rPr>
                <w:bCs/>
              </w:rPr>
              <w:t xml:space="preserve"> …</w:t>
            </w:r>
          </w:p>
        </w:tc>
        <w:tc>
          <w:tcPr>
            <w:tcW w:w="4653" w:type="dxa"/>
            <w:vAlign w:val="center"/>
          </w:tcPr>
          <w:p w14:paraId="1DE3E663" w14:textId="6B64DADB" w:rsidR="00E407CC" w:rsidRPr="00846B52" w:rsidRDefault="00E407CC" w:rsidP="00E407CC">
            <w:pPr>
              <w:spacing w:before="0" w:after="0" w:line="276" w:lineRule="auto"/>
              <w:rPr>
                <w:bCs/>
              </w:rPr>
            </w:pPr>
            <w:r w:rsidRPr="00846B52">
              <w:rPr>
                <w:bCs/>
              </w:rPr>
              <w:t>Ich will … werden</w:t>
            </w:r>
          </w:p>
        </w:tc>
      </w:tr>
    </w:tbl>
    <w:p w14:paraId="486D99CD" w14:textId="3D171541" w:rsidR="00827786" w:rsidRPr="00846B52" w:rsidRDefault="00827786" w:rsidP="00806D16">
      <w:pPr>
        <w:rPr>
          <w:bCs/>
        </w:rPr>
      </w:pPr>
    </w:p>
    <w:sectPr w:rsidR="00827786" w:rsidRPr="00846B52" w:rsidSect="00504821">
      <w:headerReference w:type="default" r:id="rId8"/>
      <w:footerReference w:type="even" r:id="rId9"/>
      <w:footerReference w:type="default" r:id="rId10"/>
      <w:pgSz w:w="11900" w:h="16840"/>
      <w:pgMar w:top="1218" w:right="1134" w:bottom="964" w:left="141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CE98A" w14:textId="77777777" w:rsidR="00363C92" w:rsidRDefault="00363C92">
      <w:pPr>
        <w:spacing w:before="0" w:after="0" w:line="240" w:lineRule="auto"/>
      </w:pPr>
      <w:r>
        <w:separator/>
      </w:r>
    </w:p>
  </w:endnote>
  <w:endnote w:type="continuationSeparator" w:id="0">
    <w:p w14:paraId="25B90C8B" w14:textId="77777777" w:rsidR="00363C92" w:rsidRDefault="00363C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92992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7FC8A13" w14:textId="77777777" w:rsidR="00AA5F47" w:rsidRDefault="00AA5F47" w:rsidP="002F09C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BD35A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4539B">
      <w:rPr>
        <w:rStyle w:val="Seitenzahl"/>
        <w:noProof/>
      </w:rPr>
      <w:t>1</w:t>
    </w:r>
    <w:r>
      <w:rPr>
        <w:rStyle w:val="Seitenzahl"/>
      </w:rPr>
      <w:fldChar w:fldCharType="end"/>
    </w:r>
  </w:p>
  <w:p w14:paraId="7DB7F7FC" w14:textId="77777777" w:rsidR="00AA5F47" w:rsidRPr="002F09C2" w:rsidRDefault="00AA5F47" w:rsidP="00C14408">
    <w:pPr>
      <w:pStyle w:val="Fuzeile"/>
      <w:ind w:right="360"/>
      <w:rPr>
        <w:rStyle w:val="Funotenzeich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B3E8E" w14:textId="77777777" w:rsidR="00363C92" w:rsidRDefault="00363C92">
      <w:pPr>
        <w:spacing w:before="0" w:after="0" w:line="240" w:lineRule="auto"/>
      </w:pPr>
      <w:r>
        <w:separator/>
      </w:r>
    </w:p>
  </w:footnote>
  <w:footnote w:type="continuationSeparator" w:id="0">
    <w:p w14:paraId="1B1E51C1" w14:textId="77777777" w:rsidR="00363C92" w:rsidRDefault="00363C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30151" w14:textId="072772DB" w:rsidR="00AA5F47" w:rsidRDefault="00AA5F47" w:rsidP="00D47AE9">
    <w:pPr>
      <w:pStyle w:val="Kopfzeile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209"/>
    <w:multiLevelType w:val="hybridMultilevel"/>
    <w:tmpl w:val="A0AA0DF8"/>
    <w:lvl w:ilvl="0" w:tplc="522E3E6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3D49"/>
    <w:multiLevelType w:val="multilevel"/>
    <w:tmpl w:val="A0DEF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100AB"/>
    <w:multiLevelType w:val="multilevel"/>
    <w:tmpl w:val="2602A1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4325754"/>
    <w:multiLevelType w:val="hybridMultilevel"/>
    <w:tmpl w:val="DA9E59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072B3"/>
    <w:multiLevelType w:val="multilevel"/>
    <w:tmpl w:val="C244662A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color w:val="auto"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6731104D"/>
    <w:multiLevelType w:val="hybridMultilevel"/>
    <w:tmpl w:val="B2226FB8"/>
    <w:lvl w:ilvl="0" w:tplc="831AEBE8">
      <w:start w:val="1"/>
      <w:numFmt w:val="lowerLetter"/>
      <w:pStyle w:val="Didacfett"/>
      <w:lvlText w:val="%1)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6">
    <w:abstractNumId w:val="4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1723"/>
    <w:rsid w:val="000352B3"/>
    <w:rsid w:val="0003688D"/>
    <w:rsid w:val="00047CBC"/>
    <w:rsid w:val="0007511C"/>
    <w:rsid w:val="00085E5C"/>
    <w:rsid w:val="000B0F5B"/>
    <w:rsid w:val="001333B7"/>
    <w:rsid w:val="00170CC1"/>
    <w:rsid w:val="001775A0"/>
    <w:rsid w:val="0019411F"/>
    <w:rsid w:val="001D1BE0"/>
    <w:rsid w:val="001D60F9"/>
    <w:rsid w:val="001D738F"/>
    <w:rsid w:val="00224D97"/>
    <w:rsid w:val="0025341F"/>
    <w:rsid w:val="00280F6B"/>
    <w:rsid w:val="002C5C12"/>
    <w:rsid w:val="002E3880"/>
    <w:rsid w:val="002F09C2"/>
    <w:rsid w:val="003321FF"/>
    <w:rsid w:val="00336AE9"/>
    <w:rsid w:val="0034539B"/>
    <w:rsid w:val="00354D0C"/>
    <w:rsid w:val="00363C92"/>
    <w:rsid w:val="003A742C"/>
    <w:rsid w:val="003E472E"/>
    <w:rsid w:val="003F6DC7"/>
    <w:rsid w:val="00463E16"/>
    <w:rsid w:val="00482F99"/>
    <w:rsid w:val="004A3E6F"/>
    <w:rsid w:val="004A7425"/>
    <w:rsid w:val="005022AB"/>
    <w:rsid w:val="00504821"/>
    <w:rsid w:val="00526223"/>
    <w:rsid w:val="0052663F"/>
    <w:rsid w:val="005857D5"/>
    <w:rsid w:val="00597FCE"/>
    <w:rsid w:val="005E148C"/>
    <w:rsid w:val="005F72CF"/>
    <w:rsid w:val="00614431"/>
    <w:rsid w:val="00615F31"/>
    <w:rsid w:val="00696158"/>
    <w:rsid w:val="00703030"/>
    <w:rsid w:val="00746746"/>
    <w:rsid w:val="00773305"/>
    <w:rsid w:val="008006AD"/>
    <w:rsid w:val="00806D16"/>
    <w:rsid w:val="00827786"/>
    <w:rsid w:val="008307BE"/>
    <w:rsid w:val="00846B52"/>
    <w:rsid w:val="008655AA"/>
    <w:rsid w:val="008929CB"/>
    <w:rsid w:val="00896CAE"/>
    <w:rsid w:val="008D4B23"/>
    <w:rsid w:val="00906123"/>
    <w:rsid w:val="009A56E5"/>
    <w:rsid w:val="009C6F54"/>
    <w:rsid w:val="00A74C4C"/>
    <w:rsid w:val="00AA5F47"/>
    <w:rsid w:val="00AC06A3"/>
    <w:rsid w:val="00AD2CEB"/>
    <w:rsid w:val="00B177FD"/>
    <w:rsid w:val="00B31EF6"/>
    <w:rsid w:val="00BE2A24"/>
    <w:rsid w:val="00BF2D78"/>
    <w:rsid w:val="00C14408"/>
    <w:rsid w:val="00C957BF"/>
    <w:rsid w:val="00D47AE9"/>
    <w:rsid w:val="00D60155"/>
    <w:rsid w:val="00D6707F"/>
    <w:rsid w:val="00D72EDA"/>
    <w:rsid w:val="00DB781C"/>
    <w:rsid w:val="00E407CC"/>
    <w:rsid w:val="00E40C9F"/>
    <w:rsid w:val="00E479DE"/>
    <w:rsid w:val="00E761D9"/>
    <w:rsid w:val="00F401B9"/>
    <w:rsid w:val="00F624EC"/>
    <w:rsid w:val="00F8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0FA6F11"/>
  <w15:docId w15:val="{C1C3059E-CBD9-497D-9C38-29D45BA0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6DC7"/>
    <w:pPr>
      <w:spacing w:before="120" w:after="120" w:line="360" w:lineRule="auto"/>
    </w:pPr>
    <w:rPr>
      <w:rFonts w:ascii="Verdana" w:hAnsi="Verdana" w:cs="Verdana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D1BE0"/>
    <w:pPr>
      <w:keepNext/>
      <w:outlineLvl w:val="0"/>
    </w:pPr>
    <w:rPr>
      <w:b/>
      <w:bCs/>
      <w:kern w:val="32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761D9"/>
    <w:pPr>
      <w:keepNext/>
      <w:spacing w:before="240" w:after="240"/>
      <w:outlineLvl w:val="1"/>
    </w:pPr>
    <w:rPr>
      <w:rFonts w:eastAsia="MS ????"/>
      <w:b/>
      <w:bCs/>
      <w:lang w:eastAsia="en-US"/>
    </w:rPr>
  </w:style>
  <w:style w:type="paragraph" w:styleId="berschrift3">
    <w:name w:val="heading 3"/>
    <w:basedOn w:val="berschrift1"/>
    <w:next w:val="Standard"/>
    <w:link w:val="berschrift3Zchn"/>
    <w:uiPriority w:val="99"/>
    <w:qFormat/>
    <w:rsid w:val="00D6707F"/>
    <w:pPr>
      <w:numPr>
        <w:ilvl w:val="2"/>
      </w:numPr>
      <w:tabs>
        <w:tab w:val="left" w:pos="680"/>
      </w:tabs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1D1BE0"/>
    <w:rPr>
      <w:rFonts w:ascii="Verdana" w:hAnsi="Verdana" w:cs="Verdana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E761D9"/>
    <w:rPr>
      <w:rFonts w:ascii="Verdana" w:eastAsia="MS ????" w:hAnsi="Verdana" w:cs="Verdana"/>
      <w:b/>
      <w:b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D6707F"/>
    <w:rPr>
      <w:rFonts w:ascii="Verdana" w:hAnsi="Verdana" w:cs="Verdana"/>
      <w:b/>
      <w:bCs/>
      <w:spacing w:val="2"/>
      <w:kern w:val="32"/>
      <w:sz w:val="26"/>
      <w:szCs w:val="26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D6707F"/>
    <w:rPr>
      <w:rFonts w:ascii="Verdana" w:hAnsi="Verdana" w:cs="Verdana"/>
      <w:sz w:val="16"/>
      <w:szCs w:val="16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D6707F"/>
    <w:pPr>
      <w:tabs>
        <w:tab w:val="left" w:pos="680"/>
        <w:tab w:val="right" w:pos="9327"/>
      </w:tabs>
      <w:spacing w:after="60"/>
    </w:pPr>
    <w:rPr>
      <w:b/>
      <w:bCs/>
      <w:noProof/>
      <w:spacing w:val="2"/>
    </w:rPr>
  </w:style>
  <w:style w:type="paragraph" w:customStyle="1" w:styleId="Didacfett">
    <w:name w:val="Didac fett"/>
    <w:basedOn w:val="Standard"/>
    <w:uiPriority w:val="99"/>
    <w:rsid w:val="00D6707F"/>
    <w:pPr>
      <w:numPr>
        <w:numId w:val="8"/>
      </w:numPr>
    </w:pPr>
    <w:rPr>
      <w:b/>
      <w:bCs/>
      <w:color w:val="88004A"/>
    </w:rPr>
  </w:style>
  <w:style w:type="paragraph" w:styleId="Abbildungsverzeichnis">
    <w:name w:val="table of figures"/>
    <w:basedOn w:val="Standard"/>
    <w:next w:val="Standard"/>
    <w:uiPriority w:val="99"/>
    <w:semiHidden/>
    <w:rsid w:val="00D6707F"/>
    <w:pPr>
      <w:ind w:left="480" w:hanging="480"/>
    </w:pPr>
  </w:style>
  <w:style w:type="character" w:styleId="Seitenzahl">
    <w:name w:val="page number"/>
    <w:basedOn w:val="Absatz-Standardschriftart"/>
    <w:uiPriority w:val="99"/>
    <w:semiHidden/>
    <w:rsid w:val="00D6707F"/>
    <w:rPr>
      <w:rFonts w:ascii="Verdana" w:hAnsi="Verdana" w:cs="Verdana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Fuzeile">
    <w:name w:val="footer"/>
    <w:basedOn w:val="Standard"/>
    <w:link w:val="Fu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746746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746746"/>
    <w:rPr>
      <w:rFonts w:ascii="Lucida Grande" w:hAnsi="Lucida Grande" w:cs="Lucida Grande"/>
      <w:sz w:val="18"/>
      <w:szCs w:val="18"/>
      <w:lang w:val="de-CH" w:eastAsia="de-DE"/>
    </w:rPr>
  </w:style>
  <w:style w:type="paragraph" w:styleId="Listenabsatz">
    <w:name w:val="List Paragraph"/>
    <w:basedOn w:val="Standard"/>
    <w:uiPriority w:val="34"/>
    <w:qFormat/>
    <w:rsid w:val="003321FF"/>
    <w:pPr>
      <w:ind w:left="720"/>
      <w:contextualSpacing/>
    </w:pPr>
  </w:style>
  <w:style w:type="table" w:styleId="Tabellenraster">
    <w:name w:val="Table Grid"/>
    <w:basedOn w:val="NormaleTabelle"/>
    <w:uiPriority w:val="59"/>
    <w:rsid w:val="00827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Information zur Person</vt:lpstr>
    </vt:vector>
  </TitlesOfParts>
  <Company>Didac Bern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zur Person</dc:title>
  <dc:creator>Peter Brauer</dc:creator>
  <cp:lastModifiedBy>Beat Hächler</cp:lastModifiedBy>
  <cp:revision>4</cp:revision>
  <cp:lastPrinted>2013-08-29T20:17:00Z</cp:lastPrinted>
  <dcterms:created xsi:type="dcterms:W3CDTF">2020-01-28T13:43:00Z</dcterms:created>
  <dcterms:modified xsi:type="dcterms:W3CDTF">2020-02-11T13:51:00Z</dcterms:modified>
</cp:coreProperties>
</file>